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387" w:rsidRPr="00C318B5" w:rsidRDefault="00725387" w:rsidP="00725387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C318B5">
        <w:rPr>
          <w:rFonts w:ascii="黑体" w:eastAsia="黑体" w:hAnsi="黑体" w:hint="eastAsia"/>
          <w:sz w:val="32"/>
          <w:szCs w:val="32"/>
        </w:rPr>
        <w:t>附件</w:t>
      </w:r>
      <w:r w:rsidR="00F469CE">
        <w:rPr>
          <w:rFonts w:ascii="黑体" w:eastAsia="黑体" w:hAnsi="黑体" w:hint="eastAsia"/>
          <w:sz w:val="32"/>
          <w:szCs w:val="32"/>
        </w:rPr>
        <w:t>2</w:t>
      </w:r>
    </w:p>
    <w:p w:rsidR="00725387" w:rsidRDefault="00725387" w:rsidP="00725387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sz w:val="44"/>
          <w:szCs w:val="44"/>
        </w:rPr>
        <w:t>意见建议反馈表</w:t>
      </w:r>
    </w:p>
    <w:p w:rsidR="00725387" w:rsidRPr="00F6013B" w:rsidRDefault="00725387" w:rsidP="00725387">
      <w:pPr>
        <w:spacing w:line="560" w:lineRule="exact"/>
        <w:jc w:val="left"/>
        <w:rPr>
          <w:rFonts w:asciiTheme="minorEastAsia" w:hAnsiTheme="minorEastAsia"/>
          <w:sz w:val="24"/>
          <w:szCs w:val="24"/>
        </w:rPr>
      </w:pPr>
      <w:r w:rsidRPr="00F6013B">
        <w:rPr>
          <w:rFonts w:asciiTheme="minorEastAsia" w:hAnsiTheme="minorEastAsia" w:hint="eastAsia"/>
          <w:sz w:val="24"/>
          <w:szCs w:val="24"/>
        </w:rPr>
        <w:t xml:space="preserve">项目名称：项目编号：             </w:t>
      </w:r>
      <w:r w:rsidR="00AA711C">
        <w:rPr>
          <w:rFonts w:asciiTheme="minorEastAsia" w:hAnsiTheme="minorEastAsia" w:hint="eastAsia"/>
          <w:sz w:val="24"/>
          <w:szCs w:val="24"/>
        </w:rPr>
        <w:t xml:space="preserve">                               </w:t>
      </w:r>
      <w:r w:rsidRPr="00F6013B">
        <w:rPr>
          <w:rFonts w:asciiTheme="minorEastAsia" w:hAnsiTheme="minorEastAsia" w:hint="eastAsia"/>
          <w:sz w:val="24"/>
          <w:szCs w:val="24"/>
        </w:rPr>
        <w:t xml:space="preserve"> 时间：</w:t>
      </w: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9"/>
        <w:gridCol w:w="1677"/>
        <w:gridCol w:w="1818"/>
        <w:gridCol w:w="1818"/>
        <w:gridCol w:w="2350"/>
      </w:tblGrid>
      <w:tr w:rsidR="00725387" w:rsidTr="00270304">
        <w:trPr>
          <w:trHeight w:val="692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企业基本信息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公司名称</w:t>
            </w:r>
          </w:p>
        </w:tc>
        <w:tc>
          <w:tcPr>
            <w:tcW w:w="5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Default="00725387" w:rsidP="00270304">
            <w:pPr>
              <w:spacing w:line="579" w:lineRule="exact"/>
              <w:jc w:val="center"/>
              <w:outlineLvl w:val="0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(加盖公章)</w:t>
            </w:r>
          </w:p>
        </w:tc>
      </w:tr>
      <w:tr w:rsidR="00725387" w:rsidTr="00270304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注册地址</w:t>
            </w:r>
          </w:p>
        </w:tc>
        <w:tc>
          <w:tcPr>
            <w:tcW w:w="5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5387" w:rsidTr="00270304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注册时间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87" w:rsidRDefault="00725387" w:rsidP="00270304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注册资金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87" w:rsidRDefault="00725387" w:rsidP="00270304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725387" w:rsidTr="00270304">
        <w:trPr>
          <w:trHeight w:val="7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联 系 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87" w:rsidRDefault="00725387" w:rsidP="00270304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手机号码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87" w:rsidRDefault="00725387" w:rsidP="00270304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725387" w:rsidTr="00270304">
        <w:trPr>
          <w:trHeight w:val="7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固定电话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87" w:rsidRDefault="00725387" w:rsidP="00270304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传    真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87" w:rsidRDefault="00725387" w:rsidP="00270304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725387" w:rsidTr="00270304">
        <w:trPr>
          <w:trHeight w:val="1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公司类型</w:t>
            </w:r>
          </w:p>
        </w:tc>
        <w:tc>
          <w:tcPr>
            <w:tcW w:w="5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ind w:firstLineChars="200" w:firstLine="480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□生产型     □销售型</w:t>
            </w:r>
          </w:p>
        </w:tc>
      </w:tr>
      <w:tr w:rsidR="00725387" w:rsidTr="00270304">
        <w:trPr>
          <w:trHeight w:val="967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意见反馈方式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240" w:lineRule="auto"/>
              <w:ind w:firstLineChars="200" w:firstLine="480"/>
              <w:jc w:val="left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8A2969">
              <w:rPr>
                <w:rFonts w:asciiTheme="minorEastAsia" w:hAnsiTheme="minorEastAsia" w:hint="eastAsia"/>
                <w:sz w:val="24"/>
                <w:szCs w:val="24"/>
              </w:rPr>
              <w:t>填写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该表格</w:t>
            </w:r>
            <w:r w:rsidRPr="008A2969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于公示</w:t>
            </w: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期内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以电子邮件形式</w:t>
            </w: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递交我方。</w:t>
            </w:r>
          </w:p>
        </w:tc>
      </w:tr>
      <w:tr w:rsidR="00725387" w:rsidTr="00270304">
        <w:trPr>
          <w:trHeight w:val="967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公示</w:t>
            </w: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目的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240" w:lineRule="auto"/>
              <w:ind w:firstLineChars="200" w:firstLine="480"/>
              <w:jc w:val="left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通过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公示</w:t>
            </w: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，征求有关投标人资</w:t>
            </w:r>
            <w:bookmarkStart w:id="0" w:name="_GoBack"/>
            <w:bookmarkEnd w:id="0"/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格条件、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技术参数、商务要求、采购方式</w:t>
            </w: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等意见和建议，为合理编制《招标文件》提供第一手资料，为顺利实施采购、促进公平公正、确保采购质量、提高采购效益打下基础。</w:t>
            </w:r>
          </w:p>
        </w:tc>
      </w:tr>
      <w:tr w:rsidR="00725387" w:rsidTr="00270304">
        <w:trPr>
          <w:trHeight w:val="3516"/>
        </w:trPr>
        <w:tc>
          <w:tcPr>
            <w:tcW w:w="9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Default="00725387" w:rsidP="00AA711C">
            <w:pPr>
              <w:spacing w:beforeLines="50" w:line="320" w:lineRule="exact"/>
              <w:jc w:val="center"/>
              <w:rPr>
                <w:rFonts w:ascii="方正小标宋简体" w:eastAsia="方正小标宋简体" w:hAnsi="Times New Roman" w:cs="Times New Roman"/>
                <w:sz w:val="30"/>
                <w:szCs w:val="30"/>
              </w:rPr>
            </w:pPr>
            <w:r>
              <w:rPr>
                <w:rFonts w:ascii="方正小标宋简体" w:eastAsia="方正小标宋简体" w:hAnsi="Times New Roman" w:cs="Times New Roman" w:hint="eastAsia"/>
                <w:sz w:val="30"/>
                <w:szCs w:val="30"/>
              </w:rPr>
              <w:t>意见建议</w:t>
            </w:r>
          </w:p>
          <w:p w:rsidR="00725387" w:rsidRDefault="00725387" w:rsidP="00270304">
            <w:pPr>
              <w:spacing w:line="400" w:lineRule="exact"/>
              <w:ind w:firstLineChars="196" w:firstLine="472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对项目服务期限的建议</w:t>
            </w:r>
          </w:p>
          <w:p w:rsidR="00725387" w:rsidRDefault="00725387" w:rsidP="00270304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因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原因，该项目服务期限建议变更为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:rsidR="00725387" w:rsidRDefault="00725387" w:rsidP="00270304">
            <w:pPr>
              <w:spacing w:line="400" w:lineRule="exact"/>
              <w:ind w:firstLineChars="200" w:firstLine="480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二</w:t>
            </w: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、对项目投标人资格条件的建议</w:t>
            </w:r>
          </w:p>
          <w:p w:rsidR="00725387" w:rsidRDefault="00725387" w:rsidP="00270304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采购需求中要求供应商具备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条件，国家规定该条件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证书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（或其他原因），建议取消该证书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建议变更为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证书。</w:t>
            </w:r>
          </w:p>
          <w:p w:rsidR="00725387" w:rsidRDefault="00725387" w:rsidP="00270304">
            <w:pPr>
              <w:spacing w:line="400" w:lineRule="exact"/>
              <w:ind w:firstLineChars="200" w:firstLine="482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三、对项目技术</w:t>
            </w:r>
            <w:r w:rsidR="005F3867"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参数</w:t>
            </w: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的建议</w:t>
            </w:r>
          </w:p>
          <w:p w:rsidR="00725387" w:rsidRDefault="00725387" w:rsidP="00270304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条技术</w:t>
            </w:r>
            <w:r w:rsidR="005F386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参数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，要求为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，建议修改为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，修改理由为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，后附证明材料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。（或以附件形式附在正文后）</w:t>
            </w:r>
          </w:p>
          <w:p w:rsidR="005F3867" w:rsidRDefault="005F3867" w:rsidP="005F3867">
            <w:pPr>
              <w:spacing w:line="400" w:lineRule="exact"/>
              <w:ind w:firstLineChars="200" w:firstLine="482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四、对项目技术要求的建议</w:t>
            </w:r>
          </w:p>
          <w:p w:rsidR="005F3867" w:rsidRPr="005F3867" w:rsidRDefault="005F3867" w:rsidP="005F3867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条技术要求，要求为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，建议修改为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，修改理由为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，后附证明材料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。（或以附件形式附在正文后）</w:t>
            </w:r>
          </w:p>
          <w:p w:rsidR="00725387" w:rsidRPr="00F6013B" w:rsidRDefault="005F3867" w:rsidP="00270304">
            <w:pPr>
              <w:spacing w:line="240" w:lineRule="auto"/>
              <w:ind w:firstLineChars="200" w:firstLine="482"/>
            </w:pPr>
            <w:r>
              <w:rPr>
                <w:rFonts w:ascii="黑体" w:eastAsia="黑体" w:hAnsi="黑体" w:cs="Times New Roman" w:hint="eastAsia"/>
                <w:b/>
                <w:kern w:val="0"/>
                <w:sz w:val="24"/>
                <w:szCs w:val="24"/>
              </w:rPr>
              <w:t>五</w:t>
            </w:r>
            <w:r w:rsidR="00725387">
              <w:rPr>
                <w:rFonts w:ascii="黑体" w:eastAsia="黑体" w:hAnsi="黑体" w:cs="Times New Roman" w:hint="eastAsia"/>
                <w:b/>
                <w:kern w:val="0"/>
                <w:sz w:val="24"/>
                <w:szCs w:val="24"/>
              </w:rPr>
              <w:t>、其他建议</w:t>
            </w:r>
          </w:p>
        </w:tc>
      </w:tr>
    </w:tbl>
    <w:p w:rsidR="00725387" w:rsidRDefault="00725387" w:rsidP="00725387">
      <w:r>
        <w:rPr>
          <w:rFonts w:ascii="Times New Roman" w:eastAsia="仿宋_GB2312" w:hAnsi="Times New Roman"/>
          <w:spacing w:val="-6"/>
          <w:kern w:val="0"/>
          <w:sz w:val="28"/>
          <w:szCs w:val="28"/>
        </w:rPr>
        <w:br w:type="page"/>
      </w:r>
    </w:p>
    <w:p w:rsidR="005F3867" w:rsidRDefault="005F3867" w:rsidP="005F3867">
      <w:pPr>
        <w:adjustRightInd w:val="0"/>
        <w:snapToGrid w:val="0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sz w:val="44"/>
          <w:szCs w:val="44"/>
        </w:rPr>
        <w:lastRenderedPageBreak/>
        <w:t>技术参数修改意见</w:t>
      </w:r>
    </w:p>
    <w:tbl>
      <w:tblPr>
        <w:tblW w:w="83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4"/>
        <w:gridCol w:w="1282"/>
        <w:gridCol w:w="2017"/>
        <w:gridCol w:w="1843"/>
        <w:gridCol w:w="2293"/>
      </w:tblGrid>
      <w:tr w:rsidR="005F3867" w:rsidTr="005F3867">
        <w:trPr>
          <w:trHeight w:val="709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序号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技术参数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技术要求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修改建议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修改理由</w:t>
            </w:r>
          </w:p>
        </w:tc>
      </w:tr>
      <w:tr w:rsidR="005F3867" w:rsidTr="005F3867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XXXX，后附第X页</w:t>
            </w:r>
          </w:p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证明材料1</w:t>
            </w:r>
          </w:p>
        </w:tc>
      </w:tr>
      <w:tr w:rsidR="005F3867" w:rsidTr="005F3867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XXX，后附第X页</w:t>
            </w:r>
          </w:p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证明材料2</w:t>
            </w:r>
          </w:p>
        </w:tc>
      </w:tr>
      <w:tr w:rsidR="005F3867" w:rsidTr="005F3867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</w:tr>
      <w:tr w:rsidR="005F3867" w:rsidTr="005F3867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</w:tr>
      <w:tr w:rsidR="005F3867" w:rsidTr="005F3867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</w:tr>
      <w:tr w:rsidR="005F3867" w:rsidTr="005F3867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</w:tr>
      <w:tr w:rsidR="005F3867" w:rsidTr="005F3867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</w:tr>
    </w:tbl>
    <w:p w:rsidR="005F3867" w:rsidRDefault="005F3867" w:rsidP="005F3867">
      <w:pPr>
        <w:adjustRightInd w:val="0"/>
        <w:snapToGrid w:val="0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</w:p>
    <w:p w:rsidR="005F3867" w:rsidRDefault="005F3867" w:rsidP="005F3867">
      <w:pPr>
        <w:adjustRightInd w:val="0"/>
        <w:snapToGrid w:val="0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</w:p>
    <w:p w:rsidR="005F3867" w:rsidRDefault="005F3867" w:rsidP="005F3867">
      <w:pPr>
        <w:adjustRightInd w:val="0"/>
        <w:snapToGrid w:val="0"/>
        <w:spacing w:line="48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证明材料1：</w:t>
      </w:r>
    </w:p>
    <w:p w:rsidR="005F3867" w:rsidRDefault="005F3867" w:rsidP="005F3867">
      <w:pPr>
        <w:adjustRightInd w:val="0"/>
        <w:snapToGrid w:val="0"/>
        <w:spacing w:line="48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</w:p>
    <w:p w:rsidR="005F3867" w:rsidRDefault="005F3867" w:rsidP="005F3867">
      <w:pPr>
        <w:adjustRightInd w:val="0"/>
        <w:snapToGrid w:val="0"/>
        <w:spacing w:line="48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</w:p>
    <w:p w:rsidR="005F3867" w:rsidRDefault="005F3867" w:rsidP="005F3867">
      <w:pPr>
        <w:adjustRightInd w:val="0"/>
        <w:snapToGrid w:val="0"/>
        <w:spacing w:line="48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证明材料2：</w:t>
      </w:r>
    </w:p>
    <w:p w:rsidR="005F3867" w:rsidRDefault="005F3867" w:rsidP="005F3867">
      <w:pPr>
        <w:adjustRightInd w:val="0"/>
        <w:snapToGrid w:val="0"/>
        <w:spacing w:line="48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</w:p>
    <w:p w:rsidR="005F3867" w:rsidRDefault="005F3867" w:rsidP="005F3867">
      <w:pPr>
        <w:spacing w:line="4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725387" w:rsidRDefault="00725387" w:rsidP="00725387">
      <w:pPr>
        <w:adjustRightInd w:val="0"/>
        <w:snapToGrid w:val="0"/>
        <w:spacing w:line="48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</w:p>
    <w:p w:rsidR="00725387" w:rsidRDefault="00725387" w:rsidP="00725387">
      <w:pPr>
        <w:spacing w:line="4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725387" w:rsidRDefault="00725387" w:rsidP="00725387">
      <w:pPr>
        <w:spacing w:line="4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725387" w:rsidRDefault="00725387" w:rsidP="00725387"/>
    <w:p w:rsidR="00725387" w:rsidRDefault="00725387" w:rsidP="00725387"/>
    <w:p w:rsidR="00932249" w:rsidRDefault="00C16EAE"/>
    <w:sectPr w:rsidR="00932249" w:rsidSect="00C10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EAE" w:rsidRDefault="00C16EAE" w:rsidP="00DF5CCE">
      <w:pPr>
        <w:spacing w:line="240" w:lineRule="auto"/>
      </w:pPr>
      <w:r>
        <w:separator/>
      </w:r>
    </w:p>
  </w:endnote>
  <w:endnote w:type="continuationSeparator" w:id="1">
    <w:p w:rsidR="00C16EAE" w:rsidRDefault="00C16EAE" w:rsidP="00DF5C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EAE" w:rsidRDefault="00C16EAE" w:rsidP="00DF5CCE">
      <w:pPr>
        <w:spacing w:line="240" w:lineRule="auto"/>
      </w:pPr>
      <w:r>
        <w:separator/>
      </w:r>
    </w:p>
  </w:footnote>
  <w:footnote w:type="continuationSeparator" w:id="1">
    <w:p w:rsidR="00C16EAE" w:rsidRDefault="00C16EAE" w:rsidP="00DF5C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5387"/>
    <w:rsid w:val="00331255"/>
    <w:rsid w:val="0053559C"/>
    <w:rsid w:val="00543827"/>
    <w:rsid w:val="005F3867"/>
    <w:rsid w:val="00725387"/>
    <w:rsid w:val="00816DDD"/>
    <w:rsid w:val="008B3530"/>
    <w:rsid w:val="00AA711C"/>
    <w:rsid w:val="00BF7766"/>
    <w:rsid w:val="00C16EAE"/>
    <w:rsid w:val="00C81B1A"/>
    <w:rsid w:val="00DF5CCE"/>
    <w:rsid w:val="00E6380F"/>
    <w:rsid w:val="00F46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387"/>
    <w:pPr>
      <w:widowControl w:val="0"/>
      <w:spacing w:line="589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5C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5C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5C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5CC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5CC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5C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2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</Words>
  <Characters>589</Characters>
  <Application>Microsoft Office Word</Application>
  <DocSecurity>0</DocSecurity>
  <Lines>4</Lines>
  <Paragraphs>1</Paragraphs>
  <ScaleCrop>false</ScaleCrop>
  <Company>China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Sky123.Org</cp:lastModifiedBy>
  <cp:revision>6</cp:revision>
  <cp:lastPrinted>2022-01-20T02:14:00Z</cp:lastPrinted>
  <dcterms:created xsi:type="dcterms:W3CDTF">2021-12-24T08:24:00Z</dcterms:created>
  <dcterms:modified xsi:type="dcterms:W3CDTF">2022-08-24T04:03:00Z</dcterms:modified>
</cp:coreProperties>
</file>