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DF46">
      <w:pPr>
        <w:widowControl/>
        <w:shd w:val="clear" w:color="auto" w:fill="FFFFFF"/>
        <w:spacing w:line="384" w:lineRule="auto"/>
        <w:jc w:val="left"/>
        <w:rPr>
          <w:rFonts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bookmarkStart w:id="0" w:name="OLE_LINK1"/>
      <w:r>
        <w:rPr>
          <w:rFonts w:hint="eastAsia" w:ascii="Calibri" w:hAnsi="Calibri" w:eastAsia="宋体" w:cs="Times New Roman"/>
          <w:b/>
          <w:bCs/>
          <w:sz w:val="28"/>
          <w:szCs w:val="28"/>
        </w:rPr>
        <w:t>附件：</w:t>
      </w:r>
    </w:p>
    <w:p w14:paraId="685FA686">
      <w:pPr>
        <w:widowControl/>
        <w:shd w:val="clear" w:color="auto" w:fill="FFFFFF"/>
        <w:spacing w:line="384" w:lineRule="auto"/>
        <w:jc w:val="center"/>
        <w:rPr>
          <w:rFonts w:ascii="Calibri" w:hAnsi="Calibri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  <w:lang w:val="en-US" w:eastAsia="zh-CN"/>
        </w:rPr>
        <w:t>投标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44"/>
          <w:szCs w:val="44"/>
        </w:rPr>
        <w:t>登记表</w:t>
      </w:r>
      <w:bookmarkStart w:id="1" w:name="_GoBack"/>
      <w:bookmarkEnd w:id="1"/>
    </w:p>
    <w:p w14:paraId="42A44130">
      <w:pPr>
        <w:widowControl/>
        <w:shd w:val="clear" w:color="auto" w:fill="FFFFFF"/>
        <w:spacing w:line="384" w:lineRule="auto"/>
        <w:ind w:firstLine="1365" w:firstLineChars="650"/>
        <w:jc w:val="left"/>
        <w:rPr>
          <w:rFonts w:ascii="Calibri" w:hAnsi="Calibri" w:eastAsia="宋体" w:cs="Times New Roman"/>
          <w:color w:val="000000"/>
          <w:kern w:val="0"/>
          <w:szCs w:val="21"/>
        </w:rPr>
      </w:pPr>
    </w:p>
    <w:tbl>
      <w:tblPr>
        <w:tblStyle w:val="4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44"/>
        <w:gridCol w:w="1687"/>
        <w:gridCol w:w="1780"/>
        <w:gridCol w:w="1545"/>
      </w:tblGrid>
      <w:tr w14:paraId="76D5E5C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282C">
            <w:pPr>
              <w:widowControl/>
              <w:spacing w:line="384" w:lineRule="auto"/>
              <w:ind w:firstLine="480"/>
              <w:jc w:val="both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供应商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C383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位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名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50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9697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1E84C0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C2393A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3732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纳税人识别号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3D8A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BB984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7B84C5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D10C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营业执照地址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B296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581CE2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399041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6E99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电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   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话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F68A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6DB26E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02DA5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A6C7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193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733E370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A9F33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6E11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银行账号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DB81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54B88A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F8C3">
            <w:pPr>
              <w:widowControl/>
              <w:spacing w:line="384" w:lineRule="auto"/>
              <w:ind w:firstLine="482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以上所填信息为供应商的开票信息，请认真填写、仔细核对。</w:t>
            </w:r>
          </w:p>
        </w:tc>
      </w:tr>
      <w:tr w14:paraId="3241A8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E42D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12E9">
            <w:pPr>
              <w:widowControl/>
              <w:spacing w:line="384" w:lineRule="auto"/>
              <w:ind w:firstLine="480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 w14:paraId="727765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3F61">
            <w:pPr>
              <w:widowControl/>
              <w:spacing w:line="384" w:lineRule="auto"/>
              <w:ind w:left="240" w:hanging="24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FDB9">
            <w:pPr>
              <w:widowControl/>
              <w:spacing w:line="384" w:lineRule="auto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   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2FFD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投标登记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F25C">
            <w:pPr>
              <w:widowControl/>
              <w:spacing w:line="384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D18CAF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6181">
            <w:pPr>
              <w:widowControl/>
              <w:spacing w:line="384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供应商</w:t>
            </w:r>
          </w:p>
          <w:p w14:paraId="2A9C04E4">
            <w:pPr>
              <w:widowControl/>
              <w:spacing w:line="384" w:lineRule="auto"/>
              <w:ind w:firstLine="480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FE97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C711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F56F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93E2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2868DA3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6441AB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D0FD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8075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65CE">
            <w:pPr>
              <w:widowControl/>
              <w:spacing w:line="384" w:lineRule="auto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传真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B26B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11BCD01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1615BE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1FFA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邮箱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0174">
            <w:pPr>
              <w:widowControl/>
              <w:spacing w:line="384" w:lineRule="auto"/>
              <w:ind w:firstLine="48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 </w:t>
            </w:r>
          </w:p>
        </w:tc>
      </w:tr>
      <w:tr w14:paraId="7D6AE9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81FC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注：</w:t>
            </w:r>
          </w:p>
          <w:p w14:paraId="66BBE3D8">
            <w:pPr>
              <w:widowControl/>
              <w:spacing w:line="384" w:lineRule="auto"/>
              <w:ind w:firstLine="482" w:firstLineChars="20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请将此文件填写加盖公章后的电子版发送至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20"/>
              </w:rPr>
              <w:t>gansushengmai@126.com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0"/>
              </w:rPr>
              <w:t>。</w:t>
            </w:r>
          </w:p>
        </w:tc>
      </w:tr>
      <w:tr w14:paraId="2F4D98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C388">
            <w:pPr>
              <w:widowControl/>
              <w:spacing w:line="384" w:lineRule="auto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备注：标书款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u w:val="single"/>
              </w:rPr>
              <w:t>0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  <w:u w:val="single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元人民币。</w:t>
            </w:r>
          </w:p>
        </w:tc>
      </w:tr>
      <w:bookmarkEnd w:id="0"/>
    </w:tbl>
    <w:p w14:paraId="30D7C7C1"/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TUzZWVlZTYwMTc3MWQwZTYyNjAwZGViOGI0OTgifQ=="/>
  </w:docVars>
  <w:rsids>
    <w:rsidRoot w:val="00D14F6C"/>
    <w:rsid w:val="003F4AA8"/>
    <w:rsid w:val="003F694F"/>
    <w:rsid w:val="00500897"/>
    <w:rsid w:val="00525BC7"/>
    <w:rsid w:val="00645C8F"/>
    <w:rsid w:val="00C07CF9"/>
    <w:rsid w:val="00CE4A9A"/>
    <w:rsid w:val="00D14F6C"/>
    <w:rsid w:val="0FD41E31"/>
    <w:rsid w:val="120B5B9E"/>
    <w:rsid w:val="1A4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151</Characters>
  <Lines>2</Lines>
  <Paragraphs>1</Paragraphs>
  <TotalTime>4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2023-05-05T03:09:00Z</dcterms:created>
  <dc:creator>Lenovo</dc:creator>
  <cp:lastModifiedBy>。晓</cp:lastModifiedBy>
  <dcterms:modified xsi:type="dcterms:W3CDTF">2025-09-10T09:19:08Z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E8641DFA44E34683B15BC8CF2FFC2287_12</vt:lpwstr>
  </property>
  <property fmtid="{D5CDD505-2E9C-101B-9397-08002B2CF9AE}" pid="4" name="KSOTemplateDocerSaveRecord">
    <vt:lpwstr>eyJoZGlkIjoiOTEzNTUzZWVlZTYwMTc3MWQwZTYyNjAwZGViOGI0OTgiLCJ1c2VySWQiOiIyMjQwNDMyNTYifQ==</vt:lpwstr>
  </property>
</Properties>
</file>